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11693" w:rsidRPr="005A6350" w14:paraId="3D1C5CB1" w14:textId="77777777" w:rsidTr="008C65FB">
        <w:tc>
          <w:tcPr>
            <w:tcW w:w="3805" w:type="dxa"/>
          </w:tcPr>
          <w:p w14:paraId="1132BD20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28E2075" w14:textId="77777777" w:rsidR="00811693" w:rsidRDefault="0081169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1800C50" w14:textId="77777777" w:rsidR="00811693" w:rsidRDefault="00811693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8650A71" w14:textId="77777777" w:rsidR="00811693" w:rsidRDefault="0081169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74E5F6D" w14:textId="77777777" w:rsidR="0060257C" w:rsidRDefault="0060257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4AFBDCA" w14:textId="77777777" w:rsidR="00811693" w:rsidRDefault="0081169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510C0CF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25BB416" w14:textId="77777777" w:rsidR="00811693" w:rsidRDefault="00811693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3187A65" w14:textId="77777777" w:rsidR="00811693" w:rsidRDefault="0081169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41CD0A4" w14:textId="77777777" w:rsidR="00811693" w:rsidRPr="002321F1" w:rsidRDefault="0081169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07CCAFD" w14:textId="77777777" w:rsidR="00811693" w:rsidRPr="00EA7CB2" w:rsidRDefault="00811693" w:rsidP="00B15AE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B5693">
        <w:rPr>
          <w:rFonts w:ascii="Times New Roman" w:hAnsi="Times New Roman"/>
          <w:b/>
          <w:sz w:val="24"/>
          <w:szCs w:val="24"/>
          <w:lang w:val="ru-RU"/>
        </w:rPr>
        <w:t xml:space="preserve">о </w:t>
      </w:r>
      <w:r w:rsidR="00EA7CB2" w:rsidRPr="00EA7CB2">
        <w:rPr>
          <w:rFonts w:ascii="Times New Roman" w:hAnsi="Times New Roman"/>
          <w:b/>
          <w:sz w:val="24"/>
          <w:szCs w:val="24"/>
          <w:lang w:val="ru-RU"/>
        </w:rPr>
        <w:t>предоставлении одноразовой субсидии на строительство (реконструкцию) или приобретение жилого помещения</w:t>
      </w:r>
    </w:p>
    <w:p w14:paraId="2E843A95" w14:textId="77777777" w:rsidR="0081169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21C82479" w14:textId="77777777" w:rsidR="00EA7CB2" w:rsidRDefault="00EA7CB2" w:rsidP="00EA7CB2">
      <w:pPr>
        <w:pStyle w:val="aa"/>
        <w:ind w:firstLine="709"/>
        <w:jc w:val="both"/>
        <w:rPr>
          <w:rFonts w:ascii="Times New Roman" w:hAnsi="Times New Roman"/>
          <w:color w:val="000000"/>
          <w:sz w:val="18"/>
          <w:szCs w:val="18"/>
          <w:lang w:val="ru-RU"/>
        </w:rPr>
      </w:pPr>
      <w:r w:rsidRPr="00EA7CB2">
        <w:rPr>
          <w:rFonts w:ascii="Times New Roman" w:hAnsi="Times New Roman"/>
          <w:color w:val="000000"/>
          <w:sz w:val="25"/>
          <w:szCs w:val="25"/>
          <w:lang w:val="ru-RU"/>
        </w:rPr>
        <w:t>В соответствии с постановлением Совета Министров Республики Беларусь от 30 апреля 2002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EA7CB2">
        <w:rPr>
          <w:rFonts w:ascii="Times New Roman" w:hAnsi="Times New Roman"/>
          <w:color w:val="000000"/>
          <w:sz w:val="25"/>
          <w:szCs w:val="25"/>
          <w:lang w:val="ru-RU"/>
        </w:rPr>
        <w:t xml:space="preserve">года № 555 </w:t>
      </w:r>
      <w:r w:rsidR="00345F92" w:rsidRPr="00345F92">
        <w:rPr>
          <w:rFonts w:ascii="Times New Roman" w:hAnsi="Times New Roman"/>
          <w:color w:val="000000"/>
          <w:sz w:val="25"/>
          <w:szCs w:val="25"/>
          <w:lang w:val="ru-RU"/>
        </w:rPr>
        <w:t>«Об утверждении положения о предоставлении гражданам Республики Беларусь одноразовых субсидий на строительство (реконструкцию) или приобретение жилых помещений»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EA7CB2">
        <w:rPr>
          <w:rFonts w:ascii="Times New Roman" w:hAnsi="Times New Roman"/>
          <w:color w:val="000000"/>
          <w:sz w:val="25"/>
          <w:szCs w:val="25"/>
          <w:lang w:val="ru-RU"/>
        </w:rPr>
        <w:t>прошу предоставить мне одноразовую безвозмездную субсидию на</w:t>
      </w:r>
      <w:r w:rsidR="00BB0D06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>___________</w:t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>__________________________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,</w:t>
      </w:r>
      <w:r w:rsidR="00303F44">
        <w:rPr>
          <w:rFonts w:ascii="Times New Roman" w:hAnsi="Times New Roman"/>
          <w:color w:val="000000"/>
          <w:sz w:val="25"/>
          <w:szCs w:val="25"/>
          <w:lang w:val="ru-RU"/>
        </w:rPr>
        <w:tab/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 xml:space="preserve">                                 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 xml:space="preserve">              </w:t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 xml:space="preserve">    </w:t>
      </w:r>
      <w:r w:rsidRPr="00EA7CB2">
        <w:rPr>
          <w:rFonts w:ascii="Times New Roman" w:hAnsi="Times New Roman"/>
          <w:color w:val="000000"/>
          <w:sz w:val="18"/>
          <w:szCs w:val="18"/>
          <w:lang w:val="ru-RU"/>
        </w:rPr>
        <w:t xml:space="preserve">строительство (реконструкцию), покупку жилого помещения </w:t>
      </w:r>
    </w:p>
    <w:p w14:paraId="162BEE3B" w14:textId="77777777" w:rsidR="00EA7CB2" w:rsidRDefault="005A6350" w:rsidP="004250BE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расположенн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>ого(-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ой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>)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по адресу: _______________________</w:t>
      </w:r>
      <w:r w:rsidR="00303F44">
        <w:rPr>
          <w:rFonts w:ascii="Times New Roman" w:hAnsi="Times New Roman"/>
          <w:color w:val="000000"/>
          <w:sz w:val="25"/>
          <w:szCs w:val="25"/>
          <w:lang w:val="ru-RU"/>
        </w:rPr>
        <w:t>__________________</w:t>
      </w:r>
      <w:r w:rsidR="004250BE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</w:p>
    <w:p w14:paraId="2E5F10B8" w14:textId="77777777" w:rsidR="005A6350" w:rsidRPr="00EA7CB2" w:rsidRDefault="005A6350" w:rsidP="004250BE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10114108" w14:textId="77777777" w:rsidR="004250BE" w:rsidRDefault="004250BE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</w:p>
    <w:p w14:paraId="00F88FC0" w14:textId="77777777" w:rsidR="00811693" w:rsidRPr="005A6350" w:rsidRDefault="00811693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Составом семьи:</w:t>
      </w:r>
    </w:p>
    <w:p w14:paraId="5AAF62EF" w14:textId="77777777" w:rsidR="0081169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15734EC8" w14:textId="77777777" w:rsidR="00811693" w:rsidRDefault="00811693" w:rsidP="00B15AE6">
      <w:pPr>
        <w:pStyle w:val="aa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заявителя, дата рождения заявителя</w:t>
      </w:r>
    </w:p>
    <w:p w14:paraId="03A21970" w14:textId="77777777" w:rsidR="00811693" w:rsidRPr="005A6350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7CB69BCD" w14:textId="77777777" w:rsidR="00811693" w:rsidRPr="00B15AE6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0483F792" w14:textId="77777777" w:rsidR="00811693" w:rsidRPr="005A6350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5BD4553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59195E36" w14:textId="77777777" w:rsidR="00811693" w:rsidRPr="005A6350" w:rsidRDefault="00811693" w:rsidP="005A6350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D402E62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62404D9A" w14:textId="77777777" w:rsidR="00811693" w:rsidRPr="003B5693" w:rsidRDefault="00811693" w:rsidP="000A34F6">
      <w:pPr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На учете нуждающихся в улучшении жилищных условий состою в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_________________________________</w:t>
      </w:r>
      <w:r w:rsidR="004250BE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_____________</w:t>
      </w:r>
    </w:p>
    <w:p w14:paraId="57EDEB47" w14:textId="77777777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Pr="005A635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5D67F6EE" w14:textId="77777777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___________________________.</w:t>
      </w:r>
    </w:p>
    <w:p w14:paraId="7878F720" w14:textId="77777777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 xml:space="preserve">Отчуждение жилых помещений, принадлежащих на праве собственности, в течение последних пяти лет мной и (или) членами моей семьи _________________. </w:t>
      </w:r>
    </w:p>
    <w:p w14:paraId="53AD91B1" w14:textId="77777777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44BB11EF" w14:textId="77777777" w:rsidR="00811693" w:rsidRPr="005A6350" w:rsidRDefault="00811693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7ABE779" w14:textId="77777777" w:rsidR="00811693" w:rsidRPr="005A6350" w:rsidRDefault="00811693" w:rsidP="00BE5EDF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8DBEB24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сведения о доходе и имуществе гражданина и членов его семьи;</w:t>
      </w:r>
    </w:p>
    <w:p w14:paraId="27D8AA48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предварительный договор приобретения жилого помещения - в случае приобретения жилого помещения, за исключением жилого помещения, строительство которого осуществлялось по государственному заказу;</w:t>
      </w:r>
    </w:p>
    <w:p w14:paraId="3E095CB4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свидетельство (удостоверение) о государственной регистрации земельного участка или государственный акт на право собственности на землю либо на право пожизненного наследуемого владения землей - в случае строительства (реконструкции) одноквартирного, блокированного жилого дома;</w:t>
      </w:r>
    </w:p>
    <w:p w14:paraId="08364959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lastRenderedPageBreak/>
        <w:t>удостоверенное нотариально обязательство о неоформлении в собственность занимаемого по договору найма жилого помещения с последующим его освобождением - в случае наличия такого помещения;</w:t>
      </w:r>
    </w:p>
    <w:p w14:paraId="25A89AA6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копия зарегистрированного в установленном порядке договора купли-продажи жилого помещения - в случае приобретения жилого помещения, строительство которого осуществлялось по государственному заказу;</w:t>
      </w:r>
    </w:p>
    <w:p w14:paraId="50419870" w14:textId="77777777" w:rsidR="004250BE" w:rsidRPr="005A6350" w:rsidRDefault="004250BE" w:rsidP="00F91E1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справка о предоставлении (непредоставлении) льготных кредитов по кредитным договорам, заключенным после 1 января 2004 г. либо заключенным до указанной даты, по которым кредитные обязательства на эту дату не были прекращены, или погашении в полном объеме задолженности по этим кредитным договорам до наступления срока погашения задолженности по льготным кредитам и выплаты процентов за пользование ими - в случае предоставления одноразовой субсидии гражданам, с которыми заключались такие кредитные договоры;</w:t>
      </w:r>
    </w:p>
    <w:p w14:paraId="7F81DB1F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документ, подтверждающий факт расторжения договора создания объекта долевого строительства, в том числе в связи с отказом одной из сторон от исполнения такого договора, выхода или исключения из членов организации застройщиков, расторжения договора купли-продажи жилого помещения, изъятия земельного участка, - в случае необходимости подтверждения указанных фактов;</w:t>
      </w:r>
    </w:p>
    <w:p w14:paraId="33C03DAE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письменное согласие совершеннолетних членов семьи, улучшающих совместно жилищные условия с использованием субсидии;</w:t>
      </w:r>
    </w:p>
    <w:p w14:paraId="710B1B24" w14:textId="77777777" w:rsidR="004250BE" w:rsidRPr="005A6350" w:rsidRDefault="004250BE" w:rsidP="005A6350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</w:p>
    <w:p w14:paraId="521D3999" w14:textId="77777777" w:rsidR="004250BE" w:rsidRPr="003B5693" w:rsidRDefault="004250BE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463796CC" w14:textId="77777777" w:rsidR="00811693" w:rsidRDefault="004250B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«</w:t>
      </w:r>
      <w:r w:rsidR="00811693" w:rsidRPr="005A6350">
        <w:rPr>
          <w:rFonts w:ascii="Times New Roman" w:hAnsi="Times New Roman"/>
          <w:sz w:val="26"/>
          <w:szCs w:val="26"/>
          <w:lang w:val="ru-RU"/>
        </w:rPr>
        <w:t>_____» _____________ 20____ г.</w:t>
      </w:r>
      <w:r w:rsidR="00811693"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5DA0DF62" w14:textId="77777777" w:rsidR="00811693" w:rsidRPr="003B5693" w:rsidRDefault="0081169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7FA6932E" w14:textId="77777777" w:rsidR="00811693" w:rsidRDefault="00811693" w:rsidP="00294E0C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4695116" w14:textId="77777777" w:rsidR="00811693" w:rsidRPr="005A6350" w:rsidRDefault="00A12D3C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ab/>
      </w:r>
      <w:r w:rsidR="00811693" w:rsidRPr="005A6350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75878C2" w14:textId="77777777" w:rsidR="00811693" w:rsidRDefault="00811693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_________________________</w:t>
      </w:r>
    </w:p>
    <w:p w14:paraId="281D740F" w14:textId="77777777" w:rsidR="00811693" w:rsidRPr="003B5693" w:rsidRDefault="00811693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811693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31F9C" w14:textId="77777777" w:rsidR="004C58AF" w:rsidRDefault="004C58AF" w:rsidP="00A83581">
      <w:r>
        <w:separator/>
      </w:r>
    </w:p>
  </w:endnote>
  <w:endnote w:type="continuationSeparator" w:id="0">
    <w:p w14:paraId="2E7DE8BC" w14:textId="77777777" w:rsidR="004C58AF" w:rsidRDefault="004C58A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AF1F1" w14:textId="77777777" w:rsidR="004C58AF" w:rsidRDefault="004C58AF" w:rsidP="00A83581">
      <w:r>
        <w:separator/>
      </w:r>
    </w:p>
  </w:footnote>
  <w:footnote w:type="continuationSeparator" w:id="0">
    <w:p w14:paraId="2FEFC230" w14:textId="77777777" w:rsidR="004C58AF" w:rsidRDefault="004C58A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880268">
    <w:abstractNumId w:val="1"/>
  </w:num>
  <w:num w:numId="2" w16cid:durableId="1527132546">
    <w:abstractNumId w:val="0"/>
  </w:num>
  <w:num w:numId="3" w16cid:durableId="1670597554">
    <w:abstractNumId w:val="2"/>
  </w:num>
  <w:num w:numId="4" w16cid:durableId="2854763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9E7"/>
    <w:rsid w:val="0008017F"/>
    <w:rsid w:val="000A1277"/>
    <w:rsid w:val="000A313D"/>
    <w:rsid w:val="000A34F6"/>
    <w:rsid w:val="00116E74"/>
    <w:rsid w:val="001769C7"/>
    <w:rsid w:val="001A3970"/>
    <w:rsid w:val="002321F1"/>
    <w:rsid w:val="00294E0C"/>
    <w:rsid w:val="002A4DCD"/>
    <w:rsid w:val="00303F44"/>
    <w:rsid w:val="00345F92"/>
    <w:rsid w:val="003822D1"/>
    <w:rsid w:val="003A0369"/>
    <w:rsid w:val="003B5693"/>
    <w:rsid w:val="004250BE"/>
    <w:rsid w:val="00483F00"/>
    <w:rsid w:val="004A3469"/>
    <w:rsid w:val="004C58AF"/>
    <w:rsid w:val="004D5F45"/>
    <w:rsid w:val="0055593B"/>
    <w:rsid w:val="00567801"/>
    <w:rsid w:val="00574E40"/>
    <w:rsid w:val="005A4B03"/>
    <w:rsid w:val="005A6350"/>
    <w:rsid w:val="005A77D9"/>
    <w:rsid w:val="0060257C"/>
    <w:rsid w:val="00605FDB"/>
    <w:rsid w:val="0068610B"/>
    <w:rsid w:val="006A488C"/>
    <w:rsid w:val="006B52E1"/>
    <w:rsid w:val="006E32A6"/>
    <w:rsid w:val="00744A56"/>
    <w:rsid w:val="00754EB4"/>
    <w:rsid w:val="007816CA"/>
    <w:rsid w:val="0078358F"/>
    <w:rsid w:val="007C5B8D"/>
    <w:rsid w:val="00811693"/>
    <w:rsid w:val="008C65FB"/>
    <w:rsid w:val="008E07E5"/>
    <w:rsid w:val="00977746"/>
    <w:rsid w:val="009B0582"/>
    <w:rsid w:val="00A12D3C"/>
    <w:rsid w:val="00A44450"/>
    <w:rsid w:val="00A80C3E"/>
    <w:rsid w:val="00A83581"/>
    <w:rsid w:val="00A83A1B"/>
    <w:rsid w:val="00AB783D"/>
    <w:rsid w:val="00AD1BDC"/>
    <w:rsid w:val="00B15AE6"/>
    <w:rsid w:val="00B31060"/>
    <w:rsid w:val="00B35DAB"/>
    <w:rsid w:val="00BB0D06"/>
    <w:rsid w:val="00BE5EDF"/>
    <w:rsid w:val="00C20F65"/>
    <w:rsid w:val="00C26686"/>
    <w:rsid w:val="00C950E1"/>
    <w:rsid w:val="00CF772F"/>
    <w:rsid w:val="00D25348"/>
    <w:rsid w:val="00DB3A06"/>
    <w:rsid w:val="00DC639C"/>
    <w:rsid w:val="00E46A2A"/>
    <w:rsid w:val="00E7454F"/>
    <w:rsid w:val="00EA7CB2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E8D9BB"/>
  <w15:docId w15:val="{8E570ED3-CB15-41C8-A180-8FDCE27E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8610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8610B"/>
    <w:rPr>
      <w:rFonts w:ascii="Segoe UI" w:hAnsi="Segoe UI" w:cs="Segoe UI"/>
      <w:sz w:val="18"/>
      <w:szCs w:val="18"/>
      <w:lang w:val="en-US" w:eastAsia="en-US"/>
    </w:rPr>
  </w:style>
  <w:style w:type="paragraph" w:customStyle="1" w:styleId="ConsPlusNormal">
    <w:name w:val="ConsPlusNormal"/>
    <w:rsid w:val="004250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22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5350B-8E34-41D7-A9D6-E8ECBDE3A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36</cp:revision>
  <cp:lastPrinted>2022-10-21T12:31:00Z</cp:lastPrinted>
  <dcterms:created xsi:type="dcterms:W3CDTF">2018-09-20T09:23:00Z</dcterms:created>
  <dcterms:modified xsi:type="dcterms:W3CDTF">2024-10-04T12:58:00Z</dcterms:modified>
</cp:coreProperties>
</file>